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D42B" w14:textId="2513A70B" w:rsidR="00997080" w:rsidRPr="00125719" w:rsidRDefault="00997080" w:rsidP="00AF0BFC">
      <w:pPr>
        <w:jc w:val="center"/>
        <w:rPr>
          <w:b/>
          <w:sz w:val="44"/>
          <w:szCs w:val="44"/>
          <w:lang w:val="en-US"/>
        </w:rPr>
      </w:pPr>
      <w:r w:rsidRPr="00125719">
        <w:rPr>
          <w:b/>
          <w:sz w:val="44"/>
          <w:szCs w:val="44"/>
        </w:rPr>
        <w:t>БА</w:t>
      </w:r>
      <w:r w:rsidRPr="00125719">
        <w:rPr>
          <w:b/>
          <w:sz w:val="44"/>
          <w:szCs w:val="44"/>
          <w:lang w:val="en-US"/>
        </w:rPr>
        <w:t>-11</w:t>
      </w:r>
      <w:r w:rsidRPr="00125719">
        <w:rPr>
          <w:b/>
          <w:sz w:val="44"/>
          <w:szCs w:val="44"/>
        </w:rPr>
        <w:t>к</w:t>
      </w:r>
    </w:p>
    <w:p w14:paraId="0F344578" w14:textId="295D21AE" w:rsidR="002941B4" w:rsidRPr="00125719" w:rsidRDefault="002941B4" w:rsidP="00AF0BFC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125719">
        <w:rPr>
          <w:b/>
          <w:sz w:val="28"/>
          <w:szCs w:val="28"/>
          <w:lang w:val="en-US"/>
        </w:rPr>
        <w:t>Speciali</w:t>
      </w:r>
      <w:r w:rsidRPr="00125719">
        <w:rPr>
          <w:rFonts w:ascii="Calibri" w:hAnsi="Calibri"/>
          <w:b/>
          <w:sz w:val="28"/>
          <w:szCs w:val="28"/>
          <w:lang w:val="en-US"/>
        </w:rPr>
        <w:t>t</w:t>
      </w:r>
      <w:r w:rsidRPr="00125719">
        <w:rPr>
          <w:b/>
          <w:sz w:val="28"/>
          <w:szCs w:val="28"/>
          <w:lang w:val="en-US"/>
        </w:rPr>
        <w:t>y</w:t>
      </w:r>
      <w:proofErr w:type="spellEnd"/>
      <w:r w:rsidRPr="00125719">
        <w:rPr>
          <w:bCs/>
          <w:sz w:val="28"/>
          <w:szCs w:val="28"/>
          <w:lang w:val="en-US"/>
        </w:rPr>
        <w:t xml:space="preserve"> </w:t>
      </w:r>
      <w:r w:rsidR="00034F2D" w:rsidRPr="00125719">
        <w:rPr>
          <w:b/>
          <w:bCs/>
          <w:sz w:val="28"/>
          <w:szCs w:val="28"/>
          <w:lang w:val="en-US"/>
        </w:rPr>
        <w:t>1</w:t>
      </w:r>
      <w:r w:rsidRPr="00125719">
        <w:rPr>
          <w:b/>
          <w:bCs/>
          <w:sz w:val="28"/>
          <w:szCs w:val="28"/>
          <w:lang w:val="en-US"/>
        </w:rPr>
        <w:t>-</w:t>
      </w:r>
      <w:r w:rsidR="00034F2D" w:rsidRPr="00125719">
        <w:rPr>
          <w:b/>
          <w:bCs/>
          <w:sz w:val="28"/>
          <w:szCs w:val="28"/>
          <w:lang w:val="en-US"/>
        </w:rPr>
        <w:t>26</w:t>
      </w:r>
      <w:r w:rsidRPr="00125719">
        <w:rPr>
          <w:b/>
          <w:bCs/>
          <w:sz w:val="28"/>
          <w:szCs w:val="28"/>
          <w:lang w:val="en-US"/>
        </w:rPr>
        <w:t>-02-0</w:t>
      </w:r>
      <w:r w:rsidR="00034F2D" w:rsidRPr="00125719">
        <w:rPr>
          <w:b/>
          <w:bCs/>
          <w:sz w:val="28"/>
          <w:szCs w:val="28"/>
          <w:lang w:val="en-US"/>
        </w:rPr>
        <w:t>1</w:t>
      </w:r>
      <w:r w:rsidRPr="00125719">
        <w:rPr>
          <w:b/>
          <w:bCs/>
          <w:sz w:val="28"/>
          <w:szCs w:val="28"/>
          <w:lang w:val="en-US"/>
        </w:rPr>
        <w:t xml:space="preserve"> Business Administration </w:t>
      </w:r>
    </w:p>
    <w:p w14:paraId="0B9DC24D" w14:textId="2432587A" w:rsidR="00AF0BFC" w:rsidRPr="001E1B5D" w:rsidRDefault="00B022C9" w:rsidP="00AF0BFC">
      <w:pPr>
        <w:jc w:val="center"/>
        <w:rPr>
          <w:b/>
          <w:bCs/>
          <w:sz w:val="28"/>
          <w:szCs w:val="28"/>
          <w:lang w:val="en-US"/>
        </w:rPr>
      </w:pPr>
      <w:r w:rsidRPr="001E1B5D">
        <w:rPr>
          <w:b/>
          <w:bCs/>
          <w:sz w:val="28"/>
          <w:szCs w:val="28"/>
          <w:lang w:val="en-US"/>
        </w:rPr>
        <w:t>2</w:t>
      </w:r>
      <w:r w:rsidR="00AF0BFC" w:rsidRPr="001E1B5D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AF0BFC" w:rsidRPr="001E1B5D">
        <w:rPr>
          <w:b/>
          <w:bCs/>
          <w:sz w:val="28"/>
          <w:szCs w:val="28"/>
          <w:lang w:val="en-US"/>
        </w:rPr>
        <w:t>semest</w:t>
      </w:r>
      <w:r w:rsidR="00AF77C5" w:rsidRPr="001E1B5D">
        <w:rPr>
          <w:b/>
          <w:bCs/>
          <w:sz w:val="28"/>
          <w:szCs w:val="28"/>
          <w:lang w:val="en-US"/>
        </w:rPr>
        <w:t>e</w:t>
      </w:r>
      <w:r w:rsidR="00AF0BFC" w:rsidRPr="001E1B5D">
        <w:rPr>
          <w:b/>
          <w:bCs/>
          <w:sz w:val="28"/>
          <w:szCs w:val="28"/>
          <w:lang w:val="en-US"/>
        </w:rPr>
        <w:t>r</w:t>
      </w:r>
      <w:proofErr w:type="gramEnd"/>
      <w:r w:rsidR="002941B4" w:rsidRPr="001E1B5D">
        <w:rPr>
          <w:b/>
          <w:bCs/>
          <w:sz w:val="28"/>
          <w:szCs w:val="28"/>
          <w:lang w:val="en-US"/>
        </w:rPr>
        <w:t xml:space="preserve"> (0</w:t>
      </w:r>
      <w:r w:rsidRPr="001E1B5D">
        <w:rPr>
          <w:b/>
          <w:bCs/>
          <w:sz w:val="28"/>
          <w:szCs w:val="28"/>
          <w:lang w:val="en-US"/>
        </w:rPr>
        <w:t>8</w:t>
      </w:r>
      <w:r w:rsidR="002941B4" w:rsidRPr="001E1B5D">
        <w:rPr>
          <w:b/>
          <w:bCs/>
          <w:sz w:val="28"/>
          <w:szCs w:val="28"/>
          <w:lang w:val="en-US"/>
        </w:rPr>
        <w:t>.</w:t>
      </w:r>
      <w:r w:rsidRPr="001E1B5D">
        <w:rPr>
          <w:b/>
          <w:bCs/>
          <w:sz w:val="28"/>
          <w:szCs w:val="28"/>
          <w:lang w:val="en-US"/>
        </w:rPr>
        <w:t>01</w:t>
      </w:r>
      <w:r w:rsidR="002941B4" w:rsidRPr="001E1B5D">
        <w:rPr>
          <w:b/>
          <w:bCs/>
          <w:sz w:val="28"/>
          <w:szCs w:val="28"/>
          <w:lang w:val="en-US"/>
        </w:rPr>
        <w:t>.202</w:t>
      </w:r>
      <w:r w:rsidRPr="001E1B5D">
        <w:rPr>
          <w:b/>
          <w:bCs/>
          <w:sz w:val="28"/>
          <w:szCs w:val="28"/>
          <w:lang w:val="en-US"/>
        </w:rPr>
        <w:t>4</w:t>
      </w:r>
      <w:r w:rsidR="002941B4" w:rsidRPr="001E1B5D">
        <w:rPr>
          <w:b/>
          <w:bCs/>
          <w:sz w:val="28"/>
          <w:szCs w:val="28"/>
          <w:lang w:val="en-US"/>
        </w:rPr>
        <w:t>-</w:t>
      </w:r>
      <w:r w:rsidRPr="001E1B5D">
        <w:rPr>
          <w:b/>
          <w:bCs/>
          <w:sz w:val="28"/>
          <w:szCs w:val="28"/>
          <w:lang w:val="en-US"/>
        </w:rPr>
        <w:t>04</w:t>
      </w:r>
      <w:r w:rsidR="002941B4" w:rsidRPr="001E1B5D">
        <w:rPr>
          <w:b/>
          <w:bCs/>
          <w:sz w:val="28"/>
          <w:szCs w:val="28"/>
          <w:lang w:val="en-US"/>
        </w:rPr>
        <w:t>.</w:t>
      </w:r>
      <w:r w:rsidRPr="001E1B5D">
        <w:rPr>
          <w:b/>
          <w:bCs/>
          <w:sz w:val="28"/>
          <w:szCs w:val="28"/>
          <w:lang w:val="en-US"/>
        </w:rPr>
        <w:t>05</w:t>
      </w:r>
      <w:r w:rsidR="002941B4" w:rsidRPr="001E1B5D">
        <w:rPr>
          <w:b/>
          <w:bCs/>
          <w:sz w:val="28"/>
          <w:szCs w:val="28"/>
          <w:lang w:val="en-US"/>
        </w:rPr>
        <w:t>.202</w:t>
      </w:r>
      <w:r w:rsidR="003E4CC3" w:rsidRPr="00EC5015">
        <w:rPr>
          <w:b/>
          <w:bCs/>
          <w:sz w:val="28"/>
          <w:szCs w:val="28"/>
          <w:lang w:val="en-US"/>
        </w:rPr>
        <w:t>4</w:t>
      </w:r>
      <w:r w:rsidR="002941B4" w:rsidRPr="001E1B5D">
        <w:rPr>
          <w:b/>
          <w:bCs/>
          <w:sz w:val="28"/>
          <w:szCs w:val="28"/>
          <w:lang w:val="en-US"/>
        </w:rPr>
        <w:t>)</w:t>
      </w:r>
    </w:p>
    <w:p w14:paraId="5BF4FE3D" w14:textId="77777777" w:rsidR="00AF0BFC" w:rsidRPr="007A4E51" w:rsidRDefault="00AF0BFC" w:rsidP="00AF0BFC">
      <w:pPr>
        <w:rPr>
          <w:lang w:val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1276"/>
        <w:gridCol w:w="22"/>
        <w:gridCol w:w="2246"/>
      </w:tblGrid>
      <w:tr w:rsidR="00CE6117" w:rsidRPr="00574B4F" w14:paraId="7C655047" w14:textId="12F27044" w:rsidTr="005149CC">
        <w:trPr>
          <w:trHeight w:val="73"/>
        </w:trPr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0CA4725" w14:textId="0EABA28B" w:rsidR="00CE6117" w:rsidRPr="00CE6117" w:rsidRDefault="00CE6117" w:rsidP="00A5124C">
            <w:pPr>
              <w:jc w:val="center"/>
              <w:rPr>
                <w:rFonts w:ascii="Segoe Script" w:hAnsi="Segoe Script"/>
                <w:b/>
                <w:bCs/>
              </w:rPr>
            </w:pPr>
            <w:r w:rsidRPr="00CE6117">
              <w:rPr>
                <w:rFonts w:ascii="Segoe Script" w:hAnsi="Segoe Script"/>
                <w:b/>
                <w:bCs/>
                <w:lang w:val="en-US"/>
              </w:rPr>
              <w:t xml:space="preserve">                     </w:t>
            </w:r>
            <w:r>
              <w:rPr>
                <w:rFonts w:ascii="Segoe Script" w:hAnsi="Segoe Script"/>
                <w:b/>
                <w:bCs/>
                <w:lang w:val="en-US"/>
              </w:rPr>
              <w:t xml:space="preserve">         </w:t>
            </w:r>
            <w:r w:rsidRPr="00CE6117">
              <w:rPr>
                <w:rFonts w:ascii="Segoe Script" w:hAnsi="Segoe Script"/>
                <w:b/>
                <w:bCs/>
                <w:lang w:val="en-US"/>
              </w:rPr>
              <w:t xml:space="preserve">                                    </w:t>
            </w:r>
            <w:r w:rsidR="00926752" w:rsidRPr="00926752">
              <w:rPr>
                <w:rFonts w:ascii="Segoe Script" w:hAnsi="Segoe Script"/>
                <w:b/>
                <w:bCs/>
                <w:lang w:val="en-US"/>
              </w:rPr>
              <w:t xml:space="preserve">      </w:t>
            </w:r>
            <w:r w:rsidRPr="00CE6117">
              <w:rPr>
                <w:rFonts w:ascii="Segoe Script" w:hAnsi="Segoe Script"/>
                <w:b/>
                <w:bCs/>
                <w:lang w:val="en-US"/>
              </w:rPr>
              <w:t xml:space="preserve">  room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C9A5DC" w14:textId="30F0F5EA" w:rsidR="00CE6117" w:rsidRPr="00CE6117" w:rsidRDefault="00CE6117" w:rsidP="00A5124C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  <w:sz w:val="28"/>
                <w:szCs w:val="28"/>
              </w:rPr>
              <w:t>Notes</w:t>
            </w:r>
            <w:proofErr w:type="spellEnd"/>
          </w:p>
        </w:tc>
      </w:tr>
      <w:tr w:rsidR="00CE6117" w:rsidRPr="007A4E51" w14:paraId="401A6B01" w14:textId="47ECDBDD" w:rsidTr="005149CC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560415A" w14:textId="77777777" w:rsidR="00CE6117" w:rsidRPr="00574B4F" w:rsidRDefault="00CE6117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1B9DCA09" w14:textId="69BCE375" w:rsidR="00CE6117" w:rsidRPr="007A4E51" w:rsidRDefault="00CE6117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  <w:lang w:val="en-US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8DEB" w14:textId="408FFD3F" w:rsidR="00CE6117" w:rsidRPr="0060747A" w:rsidRDefault="00CE6117" w:rsidP="00511290">
            <w:pPr>
              <w:spacing w:line="220" w:lineRule="exact"/>
              <w:rPr>
                <w:rFonts w:eastAsia="Microsoft Sans Serif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CBD3142" w14:textId="601FD735" w:rsidR="00CE6117" w:rsidRDefault="00CE6117" w:rsidP="00511290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BB7956" w14:textId="77777777" w:rsidR="00CE6117" w:rsidRDefault="00CE6117" w:rsidP="00AF0BFC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CE6117" w:rsidRPr="00926752" w14:paraId="089514B4" w14:textId="072AC019" w:rsidTr="005149CC">
        <w:trPr>
          <w:trHeight w:val="3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97B9E8A" w14:textId="77777777" w:rsidR="00CE6117" w:rsidRPr="00574B4F" w:rsidRDefault="00CE6117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567DEC06" w14:textId="133C203A" w:rsidR="00CE6117" w:rsidRPr="00574B4F" w:rsidRDefault="00CE6117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</w:rPr>
              <w:t>10.45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3FE" w14:textId="3752CE00" w:rsidR="00926752" w:rsidRPr="00926752" w:rsidRDefault="00926752" w:rsidP="00926752">
            <w:pPr>
              <w:spacing w:line="300" w:lineRule="exact"/>
              <w:rPr>
                <w:bCs/>
                <w:lang w:val="en-US"/>
              </w:rPr>
            </w:pPr>
            <w:r w:rsidRPr="00926752">
              <w:rPr>
                <w:bCs/>
                <w:lang w:val="en-US"/>
              </w:rPr>
              <w:t>Managerial accounting</w:t>
            </w:r>
          </w:p>
          <w:p w14:paraId="37D47E7E" w14:textId="6A843989" w:rsidR="00CE6117" w:rsidRPr="00926752" w:rsidRDefault="00926752" w:rsidP="00926752">
            <w:pPr>
              <w:spacing w:line="220" w:lineRule="exact"/>
              <w:rPr>
                <w:lang w:val="en-US"/>
              </w:rPr>
            </w:pPr>
            <w:r w:rsidRPr="00926752">
              <w:rPr>
                <w:i/>
                <w:lang w:val="en-US"/>
              </w:rPr>
              <w:t>Bartashevich N.I.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057938" w14:textId="0DFDBD95" w:rsidR="00CE6117" w:rsidRPr="00AF0BFC" w:rsidRDefault="00926752" w:rsidP="0051129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18291F" w14:textId="412CD030" w:rsidR="00CE6117" w:rsidRDefault="00D91123" w:rsidP="00AF0BFC">
            <w:pPr>
              <w:spacing w:line="220" w:lineRule="exact"/>
              <w:jc w:val="center"/>
              <w:rPr>
                <w:lang w:val="en-US"/>
              </w:rPr>
            </w:pPr>
            <w:r w:rsidRPr="005149CC">
              <w:rPr>
                <w:b/>
                <w:bCs/>
                <w:sz w:val="18"/>
                <w:szCs w:val="18"/>
              </w:rPr>
              <w:t>вычитано</w:t>
            </w:r>
            <w:bookmarkStart w:id="0" w:name="_GoBack"/>
            <w:bookmarkEnd w:id="0"/>
          </w:p>
        </w:tc>
      </w:tr>
      <w:tr w:rsidR="00821AD1" w:rsidRPr="00926752" w14:paraId="5024106F" w14:textId="4FEE39EA" w:rsidTr="00F53A45">
        <w:trPr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78866D" w14:textId="77777777" w:rsidR="00821AD1" w:rsidRPr="00574B4F" w:rsidRDefault="00821AD1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12F8ABFC" w14:textId="1FCA060D" w:rsidR="00821AD1" w:rsidRPr="00574B4F" w:rsidRDefault="00821AD1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</w:rPr>
              <w:t>12.40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059" w14:textId="161956A5" w:rsidR="00821AD1" w:rsidRPr="00926752" w:rsidRDefault="00821AD1" w:rsidP="0092675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26752">
              <w:rPr>
                <w:lang w:val="en-US"/>
              </w:rPr>
              <w:t>usiness valuation</w:t>
            </w:r>
          </w:p>
          <w:p w14:paraId="68EAB0FF" w14:textId="2FE1A5C7" w:rsidR="00821AD1" w:rsidRPr="00926752" w:rsidRDefault="00821AD1" w:rsidP="00511290">
            <w:pPr>
              <w:spacing w:line="220" w:lineRule="exact"/>
              <w:rPr>
                <w:rFonts w:eastAsia="Microsoft Sans Serif"/>
                <w:lang w:val="en-US"/>
              </w:rPr>
            </w:pPr>
            <w:r w:rsidRPr="00926752">
              <w:rPr>
                <w:i/>
                <w:lang w:val="en-US"/>
              </w:rPr>
              <w:t>Shikalchik S.W.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95074C" w14:textId="718D12F9" w:rsidR="00821AD1" w:rsidRDefault="00821AD1" w:rsidP="0051129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130B3EF" w14:textId="233C5209" w:rsidR="00821AD1" w:rsidRPr="005149CC" w:rsidRDefault="00821AD1" w:rsidP="00E74799">
            <w:pPr>
              <w:spacing w:line="220" w:lineRule="exact"/>
              <w:jc w:val="center"/>
              <w:rPr>
                <w:b/>
                <w:bCs/>
              </w:rPr>
            </w:pPr>
            <w:r w:rsidRPr="005149CC">
              <w:rPr>
                <w:b/>
                <w:bCs/>
                <w:sz w:val="18"/>
                <w:szCs w:val="18"/>
              </w:rPr>
              <w:t>11.03 - вычитано</w:t>
            </w:r>
          </w:p>
        </w:tc>
      </w:tr>
      <w:tr w:rsidR="00821AD1" w:rsidRPr="00B83173" w14:paraId="71685623" w14:textId="447376D8" w:rsidTr="00F53A45">
        <w:trPr>
          <w:trHeight w:val="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A83BB49" w14:textId="77777777" w:rsidR="00821AD1" w:rsidRPr="00574B4F" w:rsidRDefault="00821AD1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13359A3D" w14:textId="6BE19736" w:rsidR="00821AD1" w:rsidRPr="00574B4F" w:rsidRDefault="00821AD1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</w:rPr>
              <w:t>14.35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BB1E07" w14:textId="77777777" w:rsidR="00821AD1" w:rsidRPr="00B83173" w:rsidRDefault="00821AD1" w:rsidP="00B83173">
            <w:pPr>
              <w:jc w:val="both"/>
              <w:rPr>
                <w:rFonts w:eastAsia="Microsoft Sans Serif"/>
                <w:lang w:val="en-US"/>
              </w:rPr>
            </w:pPr>
            <w:r w:rsidRPr="00B83173">
              <w:rPr>
                <w:rFonts w:eastAsia="Microsoft Sans Serif"/>
                <w:lang w:val="en-US"/>
              </w:rPr>
              <w:t>Change Management</w:t>
            </w:r>
          </w:p>
          <w:p w14:paraId="0A6ADE05" w14:textId="347BE9D4" w:rsidR="00821AD1" w:rsidRPr="0060747A" w:rsidRDefault="00821AD1" w:rsidP="00B83173">
            <w:pPr>
              <w:rPr>
                <w:rFonts w:eastAsia="Microsoft Sans Serif"/>
                <w:lang w:val="en-US"/>
              </w:rPr>
            </w:pPr>
            <w:proofErr w:type="spellStart"/>
            <w:r w:rsidRPr="00B83173">
              <w:rPr>
                <w:rFonts w:eastAsia="Microsoft Sans Serif"/>
                <w:i/>
                <w:iCs/>
                <w:lang w:val="en-US"/>
              </w:rPr>
              <w:t>Yatchenko</w:t>
            </w:r>
            <w:proofErr w:type="spellEnd"/>
            <w:r w:rsidRPr="00B83173">
              <w:rPr>
                <w:rFonts w:eastAsia="Microsoft Sans Serif"/>
                <w:i/>
                <w:iCs/>
                <w:lang w:val="en-US"/>
              </w:rPr>
              <w:t xml:space="preserve"> M.D.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D420B6" w14:textId="7A3AA639" w:rsidR="00821AD1" w:rsidRPr="00AF0BFC" w:rsidRDefault="00821AD1" w:rsidP="0051129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A31DF4" w14:textId="3D57B433" w:rsidR="00821AD1" w:rsidRDefault="00821AD1" w:rsidP="00E74799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CE6117" w:rsidRPr="00384868" w14:paraId="2182A4D9" w14:textId="38C0E4A5" w:rsidTr="005149CC">
        <w:trPr>
          <w:trHeight w:val="189"/>
        </w:trPr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2F345B8" w14:textId="77777777" w:rsidR="00CE6117" w:rsidRPr="00574B4F" w:rsidRDefault="00CE6117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59C68806" w14:textId="637C5611" w:rsidR="00CE6117" w:rsidRPr="00E85A74" w:rsidRDefault="00B022C9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  <w:lang w:val="en-US"/>
              </w:rPr>
              <w:t>00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266" w14:textId="3A5D0C31" w:rsidR="00384868" w:rsidRPr="0060747A" w:rsidRDefault="00384868" w:rsidP="0038486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FD832F" w14:textId="1EA98D6B" w:rsidR="00CE6117" w:rsidRPr="00384868" w:rsidRDefault="00CE6117" w:rsidP="00511290">
            <w:pPr>
              <w:spacing w:line="22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1060F6" w14:textId="77777777" w:rsidR="00CE6117" w:rsidRDefault="00CE6117" w:rsidP="00E74799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CE6117" w:rsidRPr="00926752" w14:paraId="23B3E9CE" w14:textId="1E64A119" w:rsidTr="005149CC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B4BEDB6" w14:textId="77777777" w:rsidR="00CE6117" w:rsidRPr="00574B4F" w:rsidRDefault="00CE6117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3A8C9F7F" w14:textId="7165CD0D" w:rsidR="00CE6117" w:rsidRPr="00574B4F" w:rsidRDefault="00B022C9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10.45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699" w14:textId="77777777" w:rsidR="00CE6117" w:rsidRPr="00926752" w:rsidRDefault="00926752" w:rsidP="0060747A">
            <w:pPr>
              <w:spacing w:line="220" w:lineRule="exact"/>
              <w:rPr>
                <w:lang w:val="en-US"/>
              </w:rPr>
            </w:pPr>
            <w:r w:rsidRPr="00926752">
              <w:rPr>
                <w:lang w:val="en-US"/>
              </w:rPr>
              <w:t>Economy and Management of Foreign Economic Activity</w:t>
            </w:r>
          </w:p>
          <w:p w14:paraId="3FCF9EAF" w14:textId="44A1F26F" w:rsidR="00926752" w:rsidRPr="0060747A" w:rsidRDefault="00926752" w:rsidP="0060747A">
            <w:pPr>
              <w:spacing w:line="220" w:lineRule="exact"/>
              <w:rPr>
                <w:lang w:val="en-US"/>
              </w:rPr>
            </w:pPr>
            <w:proofErr w:type="spellStart"/>
            <w:r w:rsidRPr="00926752">
              <w:rPr>
                <w:i/>
                <w:lang w:val="en-US"/>
              </w:rPr>
              <w:t>Ass.prof</w:t>
            </w:r>
            <w:proofErr w:type="spellEnd"/>
            <w:r w:rsidRPr="00926752">
              <w:rPr>
                <w:i/>
                <w:lang w:val="en-US"/>
              </w:rPr>
              <w:t>. Arashkevich O.V.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07675C" w14:textId="4128E721" w:rsidR="00CE6117" w:rsidRPr="00EA6B16" w:rsidRDefault="00FF4BB0" w:rsidP="00511290">
            <w:pPr>
              <w:spacing w:line="220" w:lineRule="exact"/>
              <w:jc w:val="center"/>
            </w:pPr>
            <w:r>
              <w:rPr>
                <w:lang w:val="en-US"/>
              </w:rPr>
              <w:t>3-</w:t>
            </w:r>
            <w:r w:rsidR="00F25A7F"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5850CDC" w14:textId="77777777" w:rsidR="00CE6117" w:rsidRDefault="00CE6117" w:rsidP="00E74799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CE6117" w:rsidRPr="00926752" w14:paraId="4376466A" w14:textId="2C4B000E" w:rsidTr="005149CC">
        <w:trPr>
          <w:trHeight w:val="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EC464F" w14:textId="77777777" w:rsidR="00CE6117" w:rsidRPr="00574B4F" w:rsidRDefault="00CE6117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5253CFBA" w14:textId="2CC1D97A" w:rsidR="00CE6117" w:rsidRPr="00574B4F" w:rsidRDefault="00B022C9" w:rsidP="0051129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12.40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0C9B" w14:textId="77777777" w:rsidR="00926752" w:rsidRPr="00926752" w:rsidRDefault="00926752" w:rsidP="00FF4BB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26752">
              <w:rPr>
                <w:lang w:val="en-US"/>
              </w:rPr>
              <w:t>usiness valuation</w:t>
            </w:r>
          </w:p>
          <w:p w14:paraId="7454E7C3" w14:textId="5CE87684" w:rsidR="00CE6117" w:rsidRPr="0060747A" w:rsidRDefault="00926752" w:rsidP="00926752">
            <w:pPr>
              <w:spacing w:line="220" w:lineRule="exact"/>
              <w:rPr>
                <w:lang w:val="en-US"/>
              </w:rPr>
            </w:pPr>
            <w:r w:rsidRPr="00926752">
              <w:rPr>
                <w:i/>
                <w:lang w:val="en-US"/>
              </w:rPr>
              <w:t>Shikalchik S.W.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4C11D5" w14:textId="362050C2" w:rsidR="00CE6117" w:rsidRPr="00AF0BFC" w:rsidRDefault="00FF4BB0" w:rsidP="0051129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4DF266" w14:textId="35EE81E0" w:rsidR="00CE6117" w:rsidRPr="00354A98" w:rsidRDefault="00354A98" w:rsidP="00E74799">
            <w:pPr>
              <w:spacing w:line="220" w:lineRule="exact"/>
              <w:jc w:val="center"/>
              <w:rPr>
                <w:b/>
                <w:bCs/>
              </w:rPr>
            </w:pPr>
            <w:r w:rsidRPr="00354A98">
              <w:rPr>
                <w:b/>
                <w:bCs/>
                <w:sz w:val="20"/>
                <w:szCs w:val="20"/>
              </w:rPr>
              <w:t xml:space="preserve">12.03 вычитано </w:t>
            </w:r>
          </w:p>
        </w:tc>
      </w:tr>
      <w:tr w:rsidR="00370C60" w:rsidRPr="00926752" w14:paraId="35BEA6A4" w14:textId="77777777" w:rsidTr="005149CC">
        <w:trPr>
          <w:trHeight w:val="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398ED48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58218047" w14:textId="6CD39701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14.35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5E1" w14:textId="77777777" w:rsidR="00370C60" w:rsidRDefault="00370C60" w:rsidP="00370C60">
            <w:pPr>
              <w:spacing w:line="220" w:lineRule="exact"/>
              <w:rPr>
                <w:rFonts w:eastAsia="Microsoft Sans Serif"/>
                <w:lang w:val="en-US"/>
              </w:rPr>
            </w:pPr>
            <w:r>
              <w:rPr>
                <w:rFonts w:eastAsia="Microsoft Sans Serif"/>
                <w:lang w:val="en-US"/>
              </w:rPr>
              <w:t>PR-</w:t>
            </w:r>
            <w:r w:rsidRPr="00B83173">
              <w:rPr>
                <w:rFonts w:eastAsia="Microsoft Sans Serif"/>
                <w:lang w:val="en-US"/>
              </w:rPr>
              <w:t>Management</w:t>
            </w:r>
          </w:p>
          <w:p w14:paraId="1842FA43" w14:textId="32697D99" w:rsidR="00370C60" w:rsidRDefault="00370C60" w:rsidP="00370C60">
            <w:pPr>
              <w:rPr>
                <w:lang w:val="en-US"/>
              </w:rPr>
            </w:pPr>
            <w:r w:rsidRPr="00FF4BB0">
              <w:rPr>
                <w:i/>
                <w:iCs/>
                <w:lang w:val="en-US"/>
              </w:rPr>
              <w:t>Ass. prof.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Kazus</w:t>
            </w:r>
            <w:proofErr w:type="spellEnd"/>
            <w:r>
              <w:rPr>
                <w:i/>
                <w:iCs/>
              </w:rPr>
              <w:t>с</w:t>
            </w:r>
            <w:proofErr w:type="spellStart"/>
            <w:r>
              <w:rPr>
                <w:i/>
                <w:iCs/>
                <w:lang w:val="en-US"/>
              </w:rPr>
              <w:t>hik</w:t>
            </w:r>
            <w:proofErr w:type="spellEnd"/>
            <w:r w:rsidRPr="00354A98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354A98"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</w:rPr>
              <w:t>А</w:t>
            </w:r>
            <w:r w:rsidRPr="00354A98">
              <w:rPr>
                <w:i/>
                <w:iCs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87A757" w14:textId="14042DA7" w:rsidR="00370C60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t>3-1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2BADFD" w14:textId="6C52EC7D" w:rsidR="00370C60" w:rsidRPr="00354A98" w:rsidRDefault="00370C60" w:rsidP="00370C60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0C60" w:rsidRPr="00354A98" w14:paraId="3E40B7A8" w14:textId="4D5920AD" w:rsidTr="005149CC">
        <w:trPr>
          <w:trHeight w:val="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7CDC6E8B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538D558E" w14:textId="79CB390E" w:rsidR="00370C60" w:rsidRPr="00370C60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</w:t>
            </w:r>
            <w:r>
              <w:rPr>
                <w:rFonts w:ascii="Segoe Script" w:hAnsi="Segoe Script"/>
                <w:b/>
                <w:bCs/>
              </w:rPr>
              <w:t>6</w:t>
            </w:r>
            <w:r>
              <w:rPr>
                <w:rFonts w:ascii="Segoe Script" w:hAnsi="Segoe Script"/>
                <w:b/>
                <w:bCs/>
                <w:lang w:val="en-US"/>
              </w:rPr>
              <w:t>.</w:t>
            </w:r>
            <w:r>
              <w:rPr>
                <w:rFonts w:ascii="Segoe Script" w:hAnsi="Segoe Script"/>
                <w:b/>
                <w:bCs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5531DB30" w14:textId="77777777" w:rsidR="00370C60" w:rsidRDefault="00370C60" w:rsidP="00370C60">
            <w:pPr>
              <w:spacing w:line="220" w:lineRule="exact"/>
              <w:rPr>
                <w:rFonts w:eastAsia="Microsoft Sans Serif"/>
                <w:lang w:val="en-US"/>
              </w:rPr>
            </w:pPr>
            <w:r>
              <w:rPr>
                <w:rFonts w:eastAsia="Microsoft Sans Serif"/>
                <w:lang w:val="en-US"/>
              </w:rPr>
              <w:t>PR-</w:t>
            </w:r>
            <w:r w:rsidRPr="00B83173">
              <w:rPr>
                <w:rFonts w:eastAsia="Microsoft Sans Serif"/>
                <w:lang w:val="en-US"/>
              </w:rPr>
              <w:t>Management</w:t>
            </w:r>
          </w:p>
          <w:p w14:paraId="70180652" w14:textId="74B2AAAF" w:rsidR="00370C60" w:rsidRPr="00354A98" w:rsidRDefault="00370C60" w:rsidP="00370C60">
            <w:pPr>
              <w:spacing w:line="220" w:lineRule="exact"/>
              <w:rPr>
                <w:rFonts w:eastAsia="Microsoft Sans Serif"/>
                <w:lang w:val="en-US"/>
              </w:rPr>
            </w:pPr>
            <w:r w:rsidRPr="00FF4BB0">
              <w:rPr>
                <w:i/>
                <w:iCs/>
                <w:lang w:val="en-US"/>
              </w:rPr>
              <w:t>Ass. prof.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Kazus</w:t>
            </w:r>
            <w:proofErr w:type="spellEnd"/>
            <w:r>
              <w:rPr>
                <w:i/>
                <w:iCs/>
              </w:rPr>
              <w:t>с</w:t>
            </w:r>
            <w:proofErr w:type="spellStart"/>
            <w:r>
              <w:rPr>
                <w:i/>
                <w:iCs/>
                <w:lang w:val="en-US"/>
              </w:rPr>
              <w:t>hik</w:t>
            </w:r>
            <w:proofErr w:type="spellEnd"/>
            <w:r w:rsidRPr="00354A98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354A98"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</w:rPr>
              <w:t>А</w:t>
            </w:r>
            <w:r w:rsidRPr="00354A98">
              <w:rPr>
                <w:i/>
                <w:iCs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4B75A8B" w14:textId="054AEB25" w:rsidR="00370C60" w:rsidRPr="00354A98" w:rsidRDefault="00370C60" w:rsidP="00370C60">
            <w:pPr>
              <w:spacing w:line="220" w:lineRule="exact"/>
              <w:jc w:val="center"/>
            </w:pPr>
            <w:r>
              <w:t>3-1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6CEF786" w14:textId="77777777" w:rsidR="003713EB" w:rsidRDefault="003713EB" w:rsidP="00370C60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713EB">
              <w:rPr>
                <w:b/>
                <w:bCs/>
                <w:sz w:val="20"/>
                <w:szCs w:val="20"/>
              </w:rPr>
              <w:t xml:space="preserve">с 16.04 перенос </w:t>
            </w:r>
          </w:p>
          <w:p w14:paraId="6F475CB8" w14:textId="3CFAAE9D" w:rsidR="00370C60" w:rsidRPr="00354A98" w:rsidRDefault="003713EB" w:rsidP="00370C60">
            <w:pPr>
              <w:spacing w:line="220" w:lineRule="exact"/>
              <w:jc w:val="center"/>
              <w:rPr>
                <w:b/>
                <w:bCs/>
              </w:rPr>
            </w:pPr>
            <w:r w:rsidRPr="003713EB">
              <w:rPr>
                <w:b/>
                <w:bCs/>
                <w:sz w:val="20"/>
                <w:szCs w:val="20"/>
              </w:rPr>
              <w:t>на 12</w:t>
            </w:r>
            <w:r w:rsidRPr="003713EB">
              <w:rPr>
                <w:b/>
                <w:bCs/>
                <w:sz w:val="20"/>
                <w:szCs w:val="20"/>
                <w:vertAlign w:val="superscript"/>
              </w:rPr>
              <w:t>40</w:t>
            </w:r>
          </w:p>
        </w:tc>
      </w:tr>
      <w:tr w:rsidR="00370C60" w:rsidRPr="00FF4BB0" w14:paraId="4070BAC7" w14:textId="1FBCF0D0" w:rsidTr="005149CC">
        <w:trPr>
          <w:trHeight w:val="316"/>
        </w:trPr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8921198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Wednesday</w:t>
            </w:r>
            <w:proofErr w:type="spellEnd"/>
          </w:p>
          <w:p w14:paraId="36B9AB24" w14:textId="378B7874" w:rsidR="00370C60" w:rsidRPr="00E85A74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9.00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4497" w14:textId="77777777" w:rsidR="00370C60" w:rsidRDefault="00370C60" w:rsidP="00370C60">
            <w:pPr>
              <w:spacing w:line="22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 xml:space="preserve">Finance and financial market </w:t>
            </w:r>
          </w:p>
          <w:p w14:paraId="0BE76364" w14:textId="4861B9F2" w:rsidR="00370C60" w:rsidRPr="0060747A" w:rsidRDefault="00370C60" w:rsidP="00370C60">
            <w:pPr>
              <w:spacing w:line="220" w:lineRule="exact"/>
              <w:rPr>
                <w:lang w:val="en-US"/>
              </w:rPr>
            </w:pPr>
            <w:r w:rsidRPr="00015A56">
              <w:rPr>
                <w:i/>
                <w:iCs/>
                <w:lang w:val="en-US"/>
              </w:rPr>
              <w:t xml:space="preserve">Ass. prof. </w:t>
            </w:r>
            <w:proofErr w:type="spellStart"/>
            <w:r w:rsidRPr="00015A56">
              <w:rPr>
                <w:i/>
                <w:iCs/>
                <w:lang w:val="en-US"/>
              </w:rPr>
              <w:t>Bonzevich</w:t>
            </w:r>
            <w:proofErr w:type="spellEnd"/>
            <w:r w:rsidRPr="00015A56">
              <w:rPr>
                <w:i/>
                <w:iCs/>
                <w:lang w:val="en-US"/>
              </w:rPr>
              <w:t xml:space="preserve"> Z.W.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DCA89A" w14:textId="669B8486" w:rsidR="00370C60" w:rsidRPr="00FF4BB0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5-12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6F19AE" w14:textId="77777777" w:rsidR="00370C60" w:rsidRPr="00FF4BB0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370C60" w:rsidRPr="00A834ED" w14:paraId="49383805" w14:textId="7738F1F0" w:rsidTr="005149CC">
        <w:trPr>
          <w:trHeight w:val="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FBA4CF8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Wednesday</w:t>
            </w:r>
            <w:proofErr w:type="spellEnd"/>
          </w:p>
          <w:p w14:paraId="6927966A" w14:textId="013D0C4C" w:rsidR="00370C60" w:rsidRPr="00E85A74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10.45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730B" w14:textId="77777777" w:rsidR="00370C60" w:rsidRPr="00926752" w:rsidRDefault="00370C60" w:rsidP="00370C60">
            <w:pPr>
              <w:spacing w:line="220" w:lineRule="exact"/>
              <w:rPr>
                <w:lang w:val="en-US"/>
              </w:rPr>
            </w:pPr>
            <w:r w:rsidRPr="00926752">
              <w:rPr>
                <w:lang w:val="en-US"/>
              </w:rPr>
              <w:t>Economy and Management of Foreign Economic Activity</w:t>
            </w:r>
          </w:p>
          <w:p w14:paraId="2EC255EC" w14:textId="63FD615C" w:rsidR="00370C60" w:rsidRPr="0060747A" w:rsidRDefault="00370C60" w:rsidP="00370C60">
            <w:pPr>
              <w:spacing w:line="220" w:lineRule="exact"/>
              <w:rPr>
                <w:lang w:val="en-US"/>
              </w:rPr>
            </w:pPr>
            <w:proofErr w:type="spellStart"/>
            <w:r w:rsidRPr="00926752">
              <w:rPr>
                <w:i/>
                <w:lang w:val="en-US"/>
              </w:rPr>
              <w:t>Ass.prof</w:t>
            </w:r>
            <w:proofErr w:type="spellEnd"/>
            <w:r w:rsidRPr="00926752">
              <w:rPr>
                <w:i/>
                <w:lang w:val="en-US"/>
              </w:rPr>
              <w:t>. Arashkevich O.V.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0670A69" w14:textId="0FCB7E96" w:rsidR="00370C60" w:rsidRPr="00455590" w:rsidRDefault="00370C60" w:rsidP="00370C60">
            <w:pPr>
              <w:spacing w:line="220" w:lineRule="exact"/>
              <w:jc w:val="center"/>
            </w:pPr>
            <w:r>
              <w:rPr>
                <w:lang w:val="en-US"/>
              </w:rPr>
              <w:t>3-2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A67A33" w14:textId="77777777" w:rsidR="00370C60" w:rsidRDefault="00370C60" w:rsidP="00370C60">
            <w:pPr>
              <w:spacing w:line="220" w:lineRule="exact"/>
              <w:jc w:val="center"/>
            </w:pPr>
          </w:p>
        </w:tc>
      </w:tr>
      <w:tr w:rsidR="00370C60" w:rsidRPr="00FF4BB0" w14:paraId="302E5CDA" w14:textId="33AAD3AA" w:rsidTr="005149CC">
        <w:trPr>
          <w:trHeight w:val="1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C9ECDD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Wednesday</w:t>
            </w:r>
            <w:proofErr w:type="spellEnd"/>
          </w:p>
          <w:p w14:paraId="399093FB" w14:textId="7398D254" w:rsidR="00370C60" w:rsidRPr="00E85A74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12.40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FBB3EFD" w14:textId="77777777" w:rsidR="00370C60" w:rsidRDefault="00370C60" w:rsidP="00370C60">
            <w:pPr>
              <w:rPr>
                <w:lang w:val="en-US"/>
              </w:rPr>
            </w:pPr>
            <w:r w:rsidRPr="00FF4BB0">
              <w:rPr>
                <w:lang w:val="en-US"/>
              </w:rPr>
              <w:t xml:space="preserve">Investment Management </w:t>
            </w:r>
          </w:p>
          <w:p w14:paraId="154E26E8" w14:textId="6695E691" w:rsidR="00370C60" w:rsidRPr="00FF4BB0" w:rsidRDefault="00370C60" w:rsidP="00370C60">
            <w:pPr>
              <w:rPr>
                <w:rFonts w:eastAsia="Microsoft Sans Serif"/>
                <w:lang w:val="en-US"/>
              </w:rPr>
            </w:pPr>
            <w:r w:rsidRPr="00FF4BB0">
              <w:rPr>
                <w:i/>
                <w:iCs/>
                <w:lang w:val="en-US"/>
              </w:rPr>
              <w:t>Ass. prof. Babyna I.W.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7593C" w14:textId="008C2417" w:rsidR="00370C60" w:rsidRPr="00FF4BB0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B86F221" w14:textId="5F240D27" w:rsidR="00370C60" w:rsidRPr="003713EB" w:rsidRDefault="003713EB" w:rsidP="00370C60">
            <w:pPr>
              <w:spacing w:line="220" w:lineRule="exact"/>
              <w:jc w:val="center"/>
              <w:rPr>
                <w:b/>
                <w:bCs/>
              </w:rPr>
            </w:pPr>
            <w:r w:rsidRPr="003713EB">
              <w:rPr>
                <w:b/>
                <w:bCs/>
                <w:sz w:val="20"/>
                <w:szCs w:val="20"/>
              </w:rPr>
              <w:t>10.04 вычитано</w:t>
            </w:r>
          </w:p>
        </w:tc>
      </w:tr>
      <w:tr w:rsidR="00370C60" w:rsidRPr="00FF4BB0" w14:paraId="138D3534" w14:textId="4303BFDE" w:rsidTr="005149CC">
        <w:trPr>
          <w:trHeight w:val="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7DACDFCC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Wednesday</w:t>
            </w:r>
            <w:proofErr w:type="spellEnd"/>
          </w:p>
          <w:p w14:paraId="6C1295AF" w14:textId="6B089B00" w:rsidR="00370C60" w:rsidRPr="00E85A74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14.35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68C35E99" w14:textId="77777777" w:rsidR="00370C60" w:rsidRDefault="00370C60" w:rsidP="00370C60">
            <w:pPr>
              <w:rPr>
                <w:lang w:val="en-US"/>
              </w:rPr>
            </w:pPr>
            <w:r w:rsidRPr="00FF4BB0">
              <w:rPr>
                <w:lang w:val="en-US"/>
              </w:rPr>
              <w:t xml:space="preserve">Investment Management </w:t>
            </w:r>
          </w:p>
          <w:p w14:paraId="06B7EA38" w14:textId="2A10F97C" w:rsidR="00370C60" w:rsidRPr="0060747A" w:rsidRDefault="00370C60" w:rsidP="00370C60">
            <w:pPr>
              <w:pStyle w:val="TableParagraph"/>
              <w:spacing w:line="220" w:lineRule="exact"/>
              <w:rPr>
                <w:rFonts w:eastAsia="Microsoft Sans Serif"/>
                <w:lang w:val="en-US"/>
              </w:rPr>
            </w:pPr>
            <w:r w:rsidRPr="00FF4BB0">
              <w:rPr>
                <w:i/>
                <w:iCs/>
                <w:lang w:val="en-US"/>
              </w:rPr>
              <w:t>Ass. prof. Babyna I.W.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8A1170C" w14:textId="179FE0FC" w:rsidR="00370C60" w:rsidRPr="00FF4BB0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1E4865D" w14:textId="77777777" w:rsidR="00370C60" w:rsidRPr="00FF4BB0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370C60" w:rsidRPr="00455590" w14:paraId="38885C9A" w14:textId="370341AD" w:rsidTr="005149CC">
        <w:trPr>
          <w:trHeight w:val="33"/>
        </w:trPr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B3EC07E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Thursday</w:t>
            </w:r>
            <w:proofErr w:type="spellEnd"/>
          </w:p>
          <w:p w14:paraId="216B68E2" w14:textId="554C399B" w:rsidR="00370C60" w:rsidRPr="00E85A74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9.00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A0F" w14:textId="77777777" w:rsidR="00370C60" w:rsidRPr="009D3C33" w:rsidRDefault="00370C60" w:rsidP="00370C60">
            <w:pPr>
              <w:rPr>
                <w:lang w:val="en-US"/>
              </w:rPr>
            </w:pPr>
            <w:r w:rsidRPr="009D3C33">
              <w:rPr>
                <w:lang w:val="en-US"/>
              </w:rPr>
              <w:t>Demography</w:t>
            </w:r>
          </w:p>
          <w:p w14:paraId="30A3680A" w14:textId="1F7765B7" w:rsidR="00370C60" w:rsidRPr="009D3C33" w:rsidRDefault="00370C60" w:rsidP="00370C60">
            <w:pPr>
              <w:rPr>
                <w:i/>
                <w:iCs/>
                <w:lang w:val="en-US"/>
              </w:rPr>
            </w:pPr>
            <w:r w:rsidRPr="009D3C33">
              <w:rPr>
                <w:i/>
                <w:iCs/>
                <w:lang w:val="en-US"/>
              </w:rPr>
              <w:t>Lin S.D.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DB1B7B" w14:textId="18B26195" w:rsidR="00370C60" w:rsidRPr="00384868" w:rsidRDefault="00370C60" w:rsidP="00370C60">
            <w:pPr>
              <w:spacing w:line="220" w:lineRule="exact"/>
              <w:jc w:val="center"/>
            </w:pPr>
            <w:r>
              <w:rPr>
                <w:lang w:val="en-US"/>
              </w:rPr>
              <w:t>3-</w:t>
            </w:r>
            <w:r>
              <w:t>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FB63EB" w14:textId="087570C1" w:rsidR="00370C60" w:rsidRPr="002751B6" w:rsidRDefault="002751B6" w:rsidP="00370C60">
            <w:pPr>
              <w:spacing w:line="220" w:lineRule="exact"/>
              <w:jc w:val="center"/>
              <w:rPr>
                <w:b/>
                <w:bCs/>
              </w:rPr>
            </w:pPr>
            <w:r w:rsidRPr="003713EB">
              <w:rPr>
                <w:b/>
                <w:bCs/>
                <w:sz w:val="20"/>
                <w:szCs w:val="20"/>
              </w:rPr>
              <w:t>14.03 вычитано</w:t>
            </w:r>
          </w:p>
        </w:tc>
      </w:tr>
      <w:tr w:rsidR="00370C60" w:rsidRPr="009D3C33" w14:paraId="44E450B7" w14:textId="5134DF39" w:rsidTr="005149CC">
        <w:trPr>
          <w:trHeight w:val="1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00D4E239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Thursday</w:t>
            </w:r>
            <w:proofErr w:type="spellEnd"/>
          </w:p>
          <w:p w14:paraId="12068950" w14:textId="01F74F1F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10.45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20B95465" w14:textId="77777777" w:rsidR="00370C60" w:rsidRPr="009D3C33" w:rsidRDefault="00370C60" w:rsidP="00370C60">
            <w:pPr>
              <w:rPr>
                <w:lang w:val="en-US"/>
              </w:rPr>
            </w:pPr>
            <w:r w:rsidRPr="009D3C33">
              <w:rPr>
                <w:lang w:val="en-US"/>
              </w:rPr>
              <w:t>Business management information systems</w:t>
            </w:r>
          </w:p>
          <w:p w14:paraId="1FCE7A7C" w14:textId="3D9E2A87" w:rsidR="00370C60" w:rsidRPr="009D3C33" w:rsidRDefault="00370C60" w:rsidP="00370C60">
            <w:pPr>
              <w:pStyle w:val="TableParagraph"/>
              <w:rPr>
                <w:iCs/>
                <w:lang w:val="en-US"/>
              </w:rPr>
            </w:pPr>
            <w:r w:rsidRPr="009D3C33">
              <w:rPr>
                <w:i/>
                <w:lang w:val="en-US"/>
              </w:rPr>
              <w:t>Korneenko O.E.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F3DB845" w14:textId="5240967F" w:rsidR="00370C60" w:rsidRPr="00034F2D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FD6C799" w14:textId="77777777" w:rsidR="003713EB" w:rsidRDefault="003713EB" w:rsidP="00370C60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4647807" w14:textId="05198A2E" w:rsidR="00370C60" w:rsidRPr="00821AD1" w:rsidRDefault="00821AD1" w:rsidP="00370C60">
            <w:pPr>
              <w:spacing w:line="220" w:lineRule="exact"/>
              <w:jc w:val="center"/>
              <w:rPr>
                <w:b/>
                <w:bCs/>
              </w:rPr>
            </w:pPr>
            <w:r w:rsidRPr="003713EB">
              <w:rPr>
                <w:b/>
                <w:bCs/>
                <w:sz w:val="20"/>
                <w:szCs w:val="20"/>
              </w:rPr>
              <w:t>28.03 вычитано</w:t>
            </w:r>
          </w:p>
        </w:tc>
      </w:tr>
      <w:tr w:rsidR="00370C60" w:rsidRPr="000B6120" w14:paraId="08FEF52F" w14:textId="4D5D9B14" w:rsidTr="005149CC">
        <w:trPr>
          <w:trHeight w:val="1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06D012EA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Thursday</w:t>
            </w:r>
            <w:proofErr w:type="spellEnd"/>
          </w:p>
          <w:p w14:paraId="327E5326" w14:textId="77723EE5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12.40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0E773DF" w14:textId="59D41774" w:rsidR="00370C60" w:rsidRPr="009D3C33" w:rsidRDefault="00370C60" w:rsidP="00370C60">
            <w:pPr>
              <w:rPr>
                <w:lang w:val="en-US"/>
              </w:rPr>
            </w:pPr>
            <w:r w:rsidRPr="009D3C33">
              <w:rPr>
                <w:lang w:val="en-US"/>
              </w:rPr>
              <w:t>Business management information systems</w:t>
            </w:r>
          </w:p>
          <w:p w14:paraId="334894C0" w14:textId="77D24532" w:rsidR="00370C60" w:rsidRPr="009D3C33" w:rsidRDefault="00370C60" w:rsidP="00370C60">
            <w:pPr>
              <w:rPr>
                <w:iCs/>
                <w:lang w:val="en-US"/>
              </w:rPr>
            </w:pPr>
            <w:proofErr w:type="spellStart"/>
            <w:r w:rsidRPr="009D3C33">
              <w:rPr>
                <w:bCs/>
                <w:i/>
                <w:iCs/>
                <w:lang w:val="en-US"/>
              </w:rPr>
              <w:t>Doroschev</w:t>
            </w:r>
            <w:proofErr w:type="spellEnd"/>
            <w:r w:rsidRPr="009D3C33">
              <w:rPr>
                <w:bCs/>
                <w:i/>
                <w:iCs/>
                <w:lang w:val="en-US"/>
              </w:rPr>
              <w:t xml:space="preserve"> D.W.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027F4938" w14:textId="177FAE9B" w:rsidR="00370C60" w:rsidRPr="003253A2" w:rsidRDefault="00370C60" w:rsidP="00370C60">
            <w:pPr>
              <w:spacing w:line="220" w:lineRule="exact"/>
              <w:jc w:val="center"/>
            </w:pPr>
            <w:r>
              <w:t>5</w:t>
            </w:r>
            <w:r>
              <w:rPr>
                <w:lang w:val="en-US"/>
              </w:rPr>
              <w:t>-2</w:t>
            </w:r>
            <w: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47F73C26" w14:textId="77777777" w:rsidR="008D0326" w:rsidRDefault="008D0326" w:rsidP="00370C60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1B1335E5" w14:textId="792628C6" w:rsidR="00370C60" w:rsidRPr="008D0326" w:rsidRDefault="008D0326" w:rsidP="00370C60">
            <w:pPr>
              <w:spacing w:line="220" w:lineRule="exact"/>
              <w:jc w:val="center"/>
              <w:rPr>
                <w:b/>
                <w:bCs/>
              </w:rPr>
            </w:pPr>
            <w:r w:rsidRPr="008D0326">
              <w:rPr>
                <w:b/>
                <w:bCs/>
                <w:sz w:val="18"/>
                <w:szCs w:val="18"/>
              </w:rPr>
              <w:t>11.04 - вычитано</w:t>
            </w:r>
          </w:p>
        </w:tc>
      </w:tr>
      <w:tr w:rsidR="00370C60" w:rsidRPr="00EC5015" w14:paraId="40916757" w14:textId="4B074DAF" w:rsidTr="005149CC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59E25B8F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Thursday</w:t>
            </w:r>
            <w:proofErr w:type="spellEnd"/>
          </w:p>
          <w:p w14:paraId="0025BCE7" w14:textId="00320C09" w:rsidR="00370C60" w:rsidRPr="000B6120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</w:t>
            </w:r>
            <w:r>
              <w:rPr>
                <w:rFonts w:ascii="Segoe Script" w:hAnsi="Segoe Script"/>
                <w:b/>
                <w:bCs/>
              </w:rPr>
              <w:t>4</w:t>
            </w:r>
            <w:r>
              <w:rPr>
                <w:rFonts w:ascii="Segoe Script" w:hAnsi="Segoe Script"/>
                <w:b/>
                <w:bCs/>
                <w:lang w:val="en-US"/>
              </w:rPr>
              <w:t>.</w:t>
            </w:r>
            <w:r>
              <w:rPr>
                <w:rFonts w:ascii="Segoe Script" w:hAnsi="Segoe Script"/>
                <w:b/>
                <w:bCs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69A2FEA3" w14:textId="77777777" w:rsidR="00370C60" w:rsidRPr="00A3790C" w:rsidRDefault="00D91123" w:rsidP="00370C60">
            <w:pPr>
              <w:rPr>
                <w:rFonts w:eastAsia="Microsoft Sans Serif"/>
                <w:lang w:val="en-US"/>
              </w:rPr>
            </w:pPr>
            <w:hyperlink r:id="rId7" w:history="1">
              <w:proofErr w:type="spellStart"/>
              <w:r w:rsidR="00370C60" w:rsidRPr="00384868">
                <w:rPr>
                  <w:rFonts w:eastAsia="Microsoft Sans Serif"/>
                  <w:lang w:val="en-US"/>
                </w:rPr>
                <w:t>Labour</w:t>
              </w:r>
              <w:proofErr w:type="spellEnd"/>
            </w:hyperlink>
            <w:r w:rsidR="00370C60" w:rsidRPr="00384868">
              <w:rPr>
                <w:rFonts w:eastAsia="Microsoft Sans Serif"/>
                <w:lang w:val="en-US"/>
              </w:rPr>
              <w:t xml:space="preserve"> and human </w:t>
            </w:r>
            <w:proofErr w:type="spellStart"/>
            <w:r w:rsidR="00370C60" w:rsidRPr="00384868">
              <w:rPr>
                <w:rFonts w:eastAsia="Microsoft Sans Serif"/>
                <w:lang w:val="en-US"/>
              </w:rPr>
              <w:t>resourses</w:t>
            </w:r>
            <w:proofErr w:type="spellEnd"/>
            <w:r w:rsidR="00370C60" w:rsidRPr="00384868">
              <w:rPr>
                <w:rFonts w:eastAsia="Microsoft Sans Serif"/>
                <w:lang w:val="en-US"/>
              </w:rPr>
              <w:t xml:space="preserve"> </w:t>
            </w:r>
            <w:hyperlink r:id="rId8" w:history="1">
              <w:r w:rsidR="00370C60" w:rsidRPr="00384868">
                <w:rPr>
                  <w:rFonts w:eastAsia="Microsoft Sans Serif"/>
                  <w:lang w:val="en-US"/>
                </w:rPr>
                <w:t>management</w:t>
              </w:r>
            </w:hyperlink>
          </w:p>
          <w:p w14:paraId="3CED5251" w14:textId="2D0F98F8" w:rsidR="00370C60" w:rsidRPr="009D3C33" w:rsidRDefault="00370C60" w:rsidP="00370C60">
            <w:pPr>
              <w:rPr>
                <w:i/>
                <w:iCs/>
                <w:lang w:val="en-US"/>
              </w:rPr>
            </w:pPr>
            <w:proofErr w:type="spellStart"/>
            <w:r w:rsidRPr="00384868">
              <w:rPr>
                <w:rFonts w:eastAsia="Microsoft Sans Serif"/>
                <w:i/>
                <w:iCs/>
                <w:lang w:val="en-US"/>
              </w:rPr>
              <w:t>Yatchenko</w:t>
            </w:r>
            <w:proofErr w:type="spellEnd"/>
            <w:r w:rsidRPr="00384868">
              <w:rPr>
                <w:rFonts w:eastAsia="Microsoft Sans Serif"/>
                <w:i/>
                <w:iCs/>
                <w:lang w:val="en-US"/>
              </w:rPr>
              <w:t xml:space="preserve"> M.D.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77BBE45" w14:textId="3C7A7854" w:rsidR="00370C60" w:rsidRPr="009D3C33" w:rsidRDefault="00370C60" w:rsidP="00370C6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723C14F4" w14:textId="0805D848" w:rsidR="00370C60" w:rsidRPr="00865C47" w:rsidRDefault="00370C60" w:rsidP="00370C60">
            <w:pPr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370C60" w:rsidRPr="00455590" w14:paraId="251811ED" w14:textId="05FCC171" w:rsidTr="005149CC">
        <w:trPr>
          <w:trHeight w:val="22"/>
        </w:trPr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D650CAC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Friday</w:t>
            </w:r>
            <w:proofErr w:type="spellEnd"/>
          </w:p>
          <w:p w14:paraId="38A40E28" w14:textId="126C5B71" w:rsidR="00370C60" w:rsidRPr="00034F2D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9.00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1C6" w14:textId="77777777" w:rsidR="006B0983" w:rsidRDefault="006B0983" w:rsidP="006B0983">
            <w:pPr>
              <w:spacing w:line="22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 xml:space="preserve">Finance and financial market </w:t>
            </w:r>
          </w:p>
          <w:p w14:paraId="08BFEF0C" w14:textId="4BAB5CA9" w:rsidR="00370C60" w:rsidRPr="0060747A" w:rsidRDefault="006B0983" w:rsidP="006B0983">
            <w:pPr>
              <w:spacing w:line="220" w:lineRule="exact"/>
              <w:rPr>
                <w:lang w:val="en-US"/>
              </w:rPr>
            </w:pPr>
            <w:r w:rsidRPr="00015A56">
              <w:rPr>
                <w:i/>
                <w:iCs/>
                <w:lang w:val="en-US"/>
              </w:rPr>
              <w:t xml:space="preserve">Ass. prof. </w:t>
            </w:r>
            <w:proofErr w:type="spellStart"/>
            <w:r w:rsidRPr="00015A56">
              <w:rPr>
                <w:i/>
                <w:iCs/>
                <w:lang w:val="en-US"/>
              </w:rPr>
              <w:t>Bonzevich</w:t>
            </w:r>
            <w:proofErr w:type="spellEnd"/>
            <w:r w:rsidRPr="00015A56">
              <w:rPr>
                <w:i/>
                <w:iCs/>
                <w:lang w:val="en-US"/>
              </w:rPr>
              <w:t xml:space="preserve"> Z.W.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426305" w14:textId="50E81C36" w:rsidR="00370C60" w:rsidRPr="006B0983" w:rsidRDefault="006B0983" w:rsidP="00370C60">
            <w:pPr>
              <w:spacing w:line="220" w:lineRule="exact"/>
              <w:jc w:val="center"/>
            </w:pPr>
            <w:r>
              <w:t>4-2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95B5A3" w14:textId="1BC60768" w:rsidR="00370C60" w:rsidRDefault="006B0983" w:rsidP="00370C60">
            <w:pPr>
              <w:spacing w:line="220" w:lineRule="exact"/>
              <w:jc w:val="center"/>
              <w:rPr>
                <w:lang w:val="en-US"/>
              </w:rPr>
            </w:pPr>
            <w:r w:rsidRPr="003713EB">
              <w:rPr>
                <w:b/>
                <w:bCs/>
                <w:sz w:val="20"/>
                <w:szCs w:val="20"/>
              </w:rPr>
              <w:t xml:space="preserve">с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713EB"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370C60" w:rsidRPr="00455590" w14:paraId="65C7493C" w14:textId="266600CA" w:rsidTr="005149CC">
        <w:trPr>
          <w:trHeight w:val="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7746B9E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Friday</w:t>
            </w:r>
            <w:proofErr w:type="spellEnd"/>
          </w:p>
          <w:p w14:paraId="385160EB" w14:textId="7A8011AA" w:rsidR="00370C60" w:rsidRPr="00034F2D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10.45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78F" w14:textId="77777777" w:rsidR="00370C60" w:rsidRPr="009D3C33" w:rsidRDefault="00370C60" w:rsidP="00370C60">
            <w:pPr>
              <w:rPr>
                <w:lang w:val="en-US"/>
              </w:rPr>
            </w:pPr>
            <w:proofErr w:type="spellStart"/>
            <w:r w:rsidRPr="009D3C33">
              <w:rPr>
                <w:lang w:val="en-US"/>
              </w:rPr>
              <w:t>Logictics</w:t>
            </w:r>
            <w:proofErr w:type="spellEnd"/>
          </w:p>
          <w:p w14:paraId="09347D89" w14:textId="40643491" w:rsidR="00370C60" w:rsidRPr="0060747A" w:rsidRDefault="00370C60" w:rsidP="00370C60">
            <w:pPr>
              <w:rPr>
                <w:lang w:val="en-US"/>
              </w:rPr>
            </w:pPr>
            <w:proofErr w:type="spellStart"/>
            <w:r w:rsidRPr="009D3C33">
              <w:rPr>
                <w:i/>
                <w:lang w:val="en-US"/>
              </w:rPr>
              <w:t>Glu</w:t>
            </w:r>
            <w:r>
              <w:rPr>
                <w:i/>
                <w:lang w:val="en-US"/>
              </w:rPr>
              <w:t>k</w:t>
            </w:r>
            <w:r w:rsidRPr="009D3C33">
              <w:rPr>
                <w:i/>
                <w:lang w:val="en-US"/>
              </w:rPr>
              <w:t>hova</w:t>
            </w:r>
            <w:proofErr w:type="spellEnd"/>
            <w:r w:rsidRPr="009D3C33">
              <w:rPr>
                <w:i/>
                <w:lang w:val="en-US"/>
              </w:rPr>
              <w:t xml:space="preserve"> I.</w:t>
            </w:r>
            <w:r>
              <w:rPr>
                <w:i/>
                <w:lang w:val="en-US"/>
              </w:rPr>
              <w:t>V</w:t>
            </w:r>
            <w:r w:rsidRPr="009D3C33">
              <w:rPr>
                <w:i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C0A465" w14:textId="29DFA358" w:rsidR="00370C60" w:rsidRPr="00F21CBD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38FF4E" w14:textId="77777777" w:rsidR="00370C60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370C60" w:rsidRPr="00455590" w14:paraId="19C27A2D" w14:textId="77777777" w:rsidTr="005149CC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9DF7947" w14:textId="77777777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Friday</w:t>
            </w:r>
            <w:proofErr w:type="spellEnd"/>
          </w:p>
          <w:p w14:paraId="07D39923" w14:textId="1D3C6A2B" w:rsidR="00370C60" w:rsidRPr="00574B4F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12.40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7DD" w14:textId="77777777" w:rsidR="00370C60" w:rsidRPr="009D3C33" w:rsidRDefault="00370C60" w:rsidP="00370C60">
            <w:pPr>
              <w:rPr>
                <w:lang w:val="en-US"/>
              </w:rPr>
            </w:pPr>
            <w:proofErr w:type="spellStart"/>
            <w:r w:rsidRPr="009D3C33">
              <w:rPr>
                <w:lang w:val="en-US"/>
              </w:rPr>
              <w:t>Logictics</w:t>
            </w:r>
            <w:proofErr w:type="spellEnd"/>
          </w:p>
          <w:p w14:paraId="5BA6823E" w14:textId="4D1354D9" w:rsidR="00370C60" w:rsidRPr="0060747A" w:rsidRDefault="00370C60" w:rsidP="00370C60">
            <w:pPr>
              <w:spacing w:line="220" w:lineRule="exact"/>
              <w:rPr>
                <w:lang w:val="en-US"/>
              </w:rPr>
            </w:pPr>
            <w:proofErr w:type="spellStart"/>
            <w:r w:rsidRPr="009D3C33">
              <w:rPr>
                <w:i/>
                <w:lang w:val="en-US"/>
              </w:rPr>
              <w:t>Glu</w:t>
            </w:r>
            <w:r>
              <w:rPr>
                <w:i/>
                <w:lang w:val="en-US"/>
              </w:rPr>
              <w:t>k</w:t>
            </w:r>
            <w:r w:rsidRPr="009D3C33">
              <w:rPr>
                <w:i/>
                <w:lang w:val="en-US"/>
              </w:rPr>
              <w:t>hova</w:t>
            </w:r>
            <w:proofErr w:type="spellEnd"/>
            <w:r w:rsidRPr="009D3C33">
              <w:rPr>
                <w:i/>
                <w:lang w:val="en-US"/>
              </w:rPr>
              <w:t xml:space="preserve"> I.</w:t>
            </w:r>
            <w:r>
              <w:rPr>
                <w:i/>
                <w:lang w:val="en-US"/>
              </w:rPr>
              <w:t>V</w:t>
            </w:r>
            <w:r w:rsidRPr="009D3C33">
              <w:rPr>
                <w:i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DF7D03" w14:textId="0F34D06D" w:rsidR="00370C60" w:rsidRPr="00F21CBD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CB9291" w14:textId="2DB41DF6" w:rsidR="00370C60" w:rsidRPr="008C6C3C" w:rsidRDefault="00370C60" w:rsidP="00370C60">
            <w:pPr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370C60" w:rsidRPr="00F21CBD" w14:paraId="564BFBE2" w14:textId="5CACE955" w:rsidTr="005149CC">
        <w:trPr>
          <w:trHeight w:val="22"/>
        </w:trPr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E753028" w14:textId="77777777" w:rsidR="00370C60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Saturday</w:t>
            </w:r>
          </w:p>
          <w:p w14:paraId="026ADE6D" w14:textId="5060B657" w:rsidR="00370C60" w:rsidRPr="007A4E51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9.00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ECA91A0" w14:textId="77777777" w:rsidR="00370C60" w:rsidRPr="003C2D62" w:rsidRDefault="00370C60" w:rsidP="00370C60">
            <w:pPr>
              <w:rPr>
                <w:i/>
                <w:lang w:val="en-US"/>
              </w:rPr>
            </w:pPr>
            <w:r w:rsidRPr="00F21CBD">
              <w:rPr>
                <w:lang w:val="en-US"/>
              </w:rPr>
              <w:t xml:space="preserve">Management </w:t>
            </w:r>
            <w:proofErr w:type="spellStart"/>
            <w:r w:rsidRPr="00F21CBD">
              <w:rPr>
                <w:i/>
                <w:lang w:val="en-US"/>
              </w:rPr>
              <w:t>Orlova</w:t>
            </w:r>
            <w:proofErr w:type="spellEnd"/>
            <w:r w:rsidRPr="00F21CBD">
              <w:rPr>
                <w:i/>
                <w:lang w:val="en-US"/>
              </w:rPr>
              <w:t xml:space="preserve"> A.W.</w:t>
            </w:r>
            <w:r w:rsidRPr="003C2D62">
              <w:rPr>
                <w:i/>
                <w:lang w:val="en-US"/>
              </w:rPr>
              <w:t xml:space="preserve"> /</w:t>
            </w:r>
          </w:p>
          <w:p w14:paraId="58E3AC05" w14:textId="774C22B1" w:rsidR="00370C60" w:rsidRPr="005E5215" w:rsidRDefault="00370C60" w:rsidP="00370C60">
            <w:pPr>
              <w:rPr>
                <w:rFonts w:eastAsia="Microsoft Sans Serif"/>
                <w:lang w:val="en-US"/>
              </w:rPr>
            </w:pPr>
            <w:r w:rsidRPr="005E5215">
              <w:rPr>
                <w:lang w:val="en-US"/>
              </w:rPr>
              <w:t>International Management</w:t>
            </w:r>
            <w:r>
              <w:rPr>
                <w:lang w:val="en-US"/>
              </w:rPr>
              <w:t xml:space="preserve"> </w:t>
            </w:r>
            <w:proofErr w:type="spellStart"/>
            <w:r w:rsidRPr="005E5215">
              <w:rPr>
                <w:i/>
                <w:iCs/>
                <w:lang w:val="en-US"/>
              </w:rPr>
              <w:t>Pronuzo</w:t>
            </w:r>
            <w:proofErr w:type="spellEnd"/>
            <w:r w:rsidRPr="005E5215">
              <w:rPr>
                <w:i/>
                <w:iCs/>
                <w:lang w:val="en-US"/>
              </w:rPr>
              <w:t xml:space="preserve"> Y.S.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4B1AD9" w14:textId="4504203F" w:rsidR="00370C60" w:rsidRPr="00F21CBD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7080580A" w14:textId="0337F3F1" w:rsidR="00370C60" w:rsidRPr="00093AAB" w:rsidRDefault="00370C60" w:rsidP="00370C60">
            <w:pPr>
              <w:spacing w:line="240" w:lineRule="exact"/>
              <w:jc w:val="center"/>
              <w:rPr>
                <w:b/>
                <w:bCs/>
              </w:rPr>
            </w:pPr>
            <w:r w:rsidRPr="00093AAB">
              <w:rPr>
                <w:b/>
                <w:bCs/>
                <w:sz w:val="20"/>
                <w:szCs w:val="20"/>
              </w:rPr>
              <w:t xml:space="preserve">Орлова А.В. – вычитано, </w:t>
            </w:r>
            <w:proofErr w:type="spellStart"/>
            <w:r w:rsidRPr="00093AAB">
              <w:rPr>
                <w:b/>
                <w:bCs/>
                <w:sz w:val="20"/>
                <w:szCs w:val="20"/>
              </w:rPr>
              <w:t>Пронузо</w:t>
            </w:r>
            <w:proofErr w:type="spellEnd"/>
            <w:r w:rsidRPr="00093AAB">
              <w:rPr>
                <w:b/>
                <w:bCs/>
                <w:sz w:val="20"/>
                <w:szCs w:val="20"/>
              </w:rPr>
              <w:t xml:space="preserve"> Ю.С. – с 16.03</w:t>
            </w:r>
          </w:p>
        </w:tc>
      </w:tr>
      <w:tr w:rsidR="00370C60" w:rsidRPr="00125719" w14:paraId="5F033983" w14:textId="77777777" w:rsidTr="005149CC">
        <w:trPr>
          <w:trHeight w:val="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27CF5A1C" w14:textId="1FAAF9B1" w:rsidR="00370C60" w:rsidRDefault="00370C60" w:rsidP="00370C60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10.45</w:t>
            </w: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69A0E130" w14:textId="77777777" w:rsidR="00370C60" w:rsidRPr="005E5215" w:rsidRDefault="00370C60" w:rsidP="00370C60">
            <w:pPr>
              <w:rPr>
                <w:i/>
                <w:lang w:val="en-US"/>
              </w:rPr>
            </w:pPr>
            <w:r w:rsidRPr="00F21CBD">
              <w:rPr>
                <w:lang w:val="en-US"/>
              </w:rPr>
              <w:t xml:space="preserve">Management </w:t>
            </w:r>
            <w:proofErr w:type="spellStart"/>
            <w:r w:rsidRPr="00F21CBD">
              <w:rPr>
                <w:i/>
                <w:lang w:val="en-US"/>
              </w:rPr>
              <w:t>Orlova</w:t>
            </w:r>
            <w:proofErr w:type="spellEnd"/>
            <w:r w:rsidRPr="00F21CBD">
              <w:rPr>
                <w:i/>
                <w:lang w:val="en-US"/>
              </w:rPr>
              <w:t xml:space="preserve"> A.W.</w:t>
            </w:r>
            <w:r w:rsidRPr="005E5215">
              <w:rPr>
                <w:i/>
                <w:lang w:val="en-US"/>
              </w:rPr>
              <w:t xml:space="preserve"> /</w:t>
            </w:r>
          </w:p>
          <w:p w14:paraId="58C0B804" w14:textId="5BEBEC51" w:rsidR="00370C60" w:rsidRPr="0060747A" w:rsidRDefault="00370C60" w:rsidP="00370C60">
            <w:pPr>
              <w:rPr>
                <w:rFonts w:eastAsia="Microsoft Sans Serif"/>
                <w:lang w:val="en-US"/>
              </w:rPr>
            </w:pPr>
            <w:r w:rsidRPr="005E5215">
              <w:rPr>
                <w:lang w:val="en-US"/>
              </w:rPr>
              <w:t>International Management</w:t>
            </w:r>
            <w:r>
              <w:rPr>
                <w:lang w:val="en-US"/>
              </w:rPr>
              <w:t xml:space="preserve"> </w:t>
            </w:r>
            <w:proofErr w:type="spellStart"/>
            <w:r w:rsidRPr="005E5215">
              <w:rPr>
                <w:i/>
                <w:iCs/>
                <w:lang w:val="en-US"/>
              </w:rPr>
              <w:t>Pronuzo</w:t>
            </w:r>
            <w:proofErr w:type="spellEnd"/>
            <w:r w:rsidRPr="005E5215">
              <w:rPr>
                <w:i/>
                <w:iCs/>
                <w:lang w:val="en-US"/>
              </w:rPr>
              <w:t xml:space="preserve"> Y.S.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460551B" w14:textId="28FD47F8" w:rsidR="00370C60" w:rsidRPr="00F21CBD" w:rsidRDefault="00370C60" w:rsidP="00370C60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2EADDCFA" w14:textId="77777777" w:rsidR="00370C60" w:rsidRDefault="00370C60" w:rsidP="00370C60">
            <w:pPr>
              <w:spacing w:line="240" w:lineRule="exact"/>
              <w:jc w:val="center"/>
              <w:rPr>
                <w:lang w:val="en-US"/>
              </w:rPr>
            </w:pPr>
          </w:p>
        </w:tc>
      </w:tr>
    </w:tbl>
    <w:p w14:paraId="6FC74181" w14:textId="77777777" w:rsidR="00E74799" w:rsidRPr="00034F2D" w:rsidRDefault="00E74799" w:rsidP="00E74799">
      <w:pPr>
        <w:rPr>
          <w:lang w:val="en-US"/>
        </w:rPr>
      </w:pPr>
    </w:p>
    <w:sectPr w:rsidR="00E74799" w:rsidRPr="0003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C5"/>
    <w:rsid w:val="00020A06"/>
    <w:rsid w:val="00030E40"/>
    <w:rsid w:val="00034F2D"/>
    <w:rsid w:val="00093AAB"/>
    <w:rsid w:val="0009559C"/>
    <w:rsid w:val="000B6120"/>
    <w:rsid w:val="000B7150"/>
    <w:rsid w:val="000D6ED8"/>
    <w:rsid w:val="00125719"/>
    <w:rsid w:val="001E1B5D"/>
    <w:rsid w:val="002651FB"/>
    <w:rsid w:val="002751B6"/>
    <w:rsid w:val="002941B4"/>
    <w:rsid w:val="002C1DC5"/>
    <w:rsid w:val="002E3F99"/>
    <w:rsid w:val="003253A2"/>
    <w:rsid w:val="00354A98"/>
    <w:rsid w:val="00370C60"/>
    <w:rsid w:val="003713EB"/>
    <w:rsid w:val="00384868"/>
    <w:rsid w:val="003C2D62"/>
    <w:rsid w:val="003E4CC3"/>
    <w:rsid w:val="00414309"/>
    <w:rsid w:val="00455590"/>
    <w:rsid w:val="00511290"/>
    <w:rsid w:val="005149CC"/>
    <w:rsid w:val="005E5215"/>
    <w:rsid w:val="0060747A"/>
    <w:rsid w:val="006B0983"/>
    <w:rsid w:val="007A4E51"/>
    <w:rsid w:val="00821AD1"/>
    <w:rsid w:val="00865C47"/>
    <w:rsid w:val="008C6C3C"/>
    <w:rsid w:val="008D0326"/>
    <w:rsid w:val="00926752"/>
    <w:rsid w:val="00932855"/>
    <w:rsid w:val="00997080"/>
    <w:rsid w:val="009B6B83"/>
    <w:rsid w:val="009D3C33"/>
    <w:rsid w:val="009D426C"/>
    <w:rsid w:val="00A3790C"/>
    <w:rsid w:val="00A75E0A"/>
    <w:rsid w:val="00A834ED"/>
    <w:rsid w:val="00AF0BFC"/>
    <w:rsid w:val="00AF77C5"/>
    <w:rsid w:val="00B022C9"/>
    <w:rsid w:val="00B76A54"/>
    <w:rsid w:val="00B83173"/>
    <w:rsid w:val="00CE6117"/>
    <w:rsid w:val="00D91123"/>
    <w:rsid w:val="00DE496A"/>
    <w:rsid w:val="00E56B56"/>
    <w:rsid w:val="00E74799"/>
    <w:rsid w:val="00E85A74"/>
    <w:rsid w:val="00EA6B16"/>
    <w:rsid w:val="00EC5015"/>
    <w:rsid w:val="00F21CBD"/>
    <w:rsid w:val="00F25A7F"/>
    <w:rsid w:val="00F27F66"/>
    <w:rsid w:val="00F92EED"/>
    <w:rsid w:val="00FF1AD8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5DF5"/>
  <w15:chartTrackingRefBased/>
  <w15:docId w15:val="{17F853EB-0029-4EAB-82F3-63A7DDAF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A834ED"/>
  </w:style>
  <w:style w:type="paragraph" w:styleId="HTML">
    <w:name w:val="HTML Preformatted"/>
    <w:basedOn w:val="a"/>
    <w:link w:val="HTML0"/>
    <w:uiPriority w:val="99"/>
    <w:semiHidden/>
    <w:unhideWhenUsed/>
    <w:rsid w:val="00511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2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1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word/manageme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ooordhunt.ru/word/labou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19D4D-FD1B-4440-B54C-A80033AA4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ADD39-3ABC-4367-990E-E639CD57B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28C58-CC04-4054-A0C2-F512A8E81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55</cp:revision>
  <cp:lastPrinted>2024-04-22T13:27:00Z</cp:lastPrinted>
  <dcterms:created xsi:type="dcterms:W3CDTF">2023-10-02T10:43:00Z</dcterms:created>
  <dcterms:modified xsi:type="dcterms:W3CDTF">2024-04-22T13:27:00Z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